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1A028">
      <w:pPr>
        <w:pStyle w:val="4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</w:t>
      </w:r>
    </w:p>
    <w:p w14:paraId="16FA6F27">
      <w:pPr>
        <w:rPr>
          <w:rFonts w:hint="default"/>
          <w:lang w:val="en-US" w:eastAsia="zh-CN"/>
        </w:rPr>
      </w:pPr>
    </w:p>
    <w:p w14:paraId="01468F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竞争性谈判申请书</w:t>
      </w:r>
    </w:p>
    <w:p w14:paraId="20C63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 w14:paraId="75BF0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德阳市罗江区</w:t>
      </w:r>
      <w:r>
        <w:rPr>
          <w:rFonts w:hint="eastAsia" w:ascii="Times New Roman" w:eastAsia="仿宋_GB2312" w:cs="Times New Roman"/>
          <w:b w:val="0"/>
          <w:bCs/>
          <w:sz w:val="32"/>
          <w:szCs w:val="32"/>
          <w:lang w:val="en-US" w:eastAsia="zh-CN"/>
        </w:rPr>
        <w:t>殡仪馆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：</w:t>
      </w:r>
    </w:p>
    <w:p w14:paraId="1FC733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一、我单位非常愿意参加</w:t>
      </w:r>
      <w:r>
        <w:rPr>
          <w:rFonts w:hint="eastAsia" w:ascii="Times New Roman" w:eastAsia="仿宋_GB2312" w:cs="Times New Roman"/>
          <w:b w:val="0"/>
          <w:bCs/>
          <w:sz w:val="32"/>
          <w:szCs w:val="32"/>
          <w:lang w:val="en-US" w:eastAsia="zh-CN"/>
        </w:rPr>
        <w:t>德阳市罗江区殡仪馆消防维保服务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供应商的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谈判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。作为合法行使其职责的代表，在审查和完全理解了所提供的所有公告内容后，以下签字人在此作为供应商的授权代表，为获得采购合同参加你们组织的供应商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谈判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。</w:t>
      </w:r>
    </w:p>
    <w:p w14:paraId="48447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二、我单位对提交的所有申请文件负责。你方或授权代表在此被授权可对我单位进行查询或调查，以证实有关本申请提交的声明、文件和资料的真实性。</w:t>
      </w:r>
    </w:p>
    <w:p w14:paraId="6A27D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三、我单位完全理解采购单位因法律和政策原因取消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判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以及拒绝所有的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谈判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申请文件，并对此类任何行动不承担任何责任。</w:t>
      </w:r>
    </w:p>
    <w:p w14:paraId="526A8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四、我单位完全理解可能因某种正当原因而改变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谈判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结果（即使已发放成交通知书或者签署合同）或重新进行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谈判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，且采购单位不承担任何责任。 </w:t>
      </w:r>
    </w:p>
    <w:p w14:paraId="5AE5A7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 w14:paraId="39380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 申请单位（盖章）：</w:t>
      </w:r>
    </w:p>
    <w:p w14:paraId="3DDD9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  委托代理人签名：</w:t>
      </w:r>
    </w:p>
    <w:p w14:paraId="6895BA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 日    期：   年  月  日</w:t>
      </w:r>
    </w:p>
    <w:p w14:paraId="4384AA96">
      <w:pPr>
        <w:pStyle w:val="3"/>
        <w:rPr>
          <w:rFonts w:hint="default"/>
          <w:lang w:val="en-US" w:eastAsia="zh-CN"/>
        </w:rPr>
      </w:pPr>
    </w:p>
    <w:p w14:paraId="54F24610">
      <w:pPr>
        <w:pStyle w:val="3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5AF9D5-38BF-4F86-96F1-481E35447D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13A127A-0609-4A76-9844-1EECD377566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oNotHyphenateCaps/>
  <w:drawingGridHorizontalSpacing w:val="170"/>
  <w:drawingGridVerticalSpacing w:val="23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MzdkNzIwZDk3NDgxNTY1YTY1ZTM4ZjY3YmRkYTUifQ=="/>
  </w:docVars>
  <w:rsids>
    <w:rsidRoot w:val="00CF20A0"/>
    <w:rsid w:val="00002E4C"/>
    <w:rsid w:val="00013330"/>
    <w:rsid w:val="0004346B"/>
    <w:rsid w:val="00071EDE"/>
    <w:rsid w:val="00072872"/>
    <w:rsid w:val="00076791"/>
    <w:rsid w:val="00082585"/>
    <w:rsid w:val="000915A9"/>
    <w:rsid w:val="00094C17"/>
    <w:rsid w:val="000B3789"/>
    <w:rsid w:val="000B42A3"/>
    <w:rsid w:val="000B5967"/>
    <w:rsid w:val="000B720B"/>
    <w:rsid w:val="000F5645"/>
    <w:rsid w:val="000F77A3"/>
    <w:rsid w:val="00100735"/>
    <w:rsid w:val="0010107F"/>
    <w:rsid w:val="00105157"/>
    <w:rsid w:val="001203FE"/>
    <w:rsid w:val="001253A3"/>
    <w:rsid w:val="00127C1C"/>
    <w:rsid w:val="00144186"/>
    <w:rsid w:val="0015150C"/>
    <w:rsid w:val="00193745"/>
    <w:rsid w:val="00195D07"/>
    <w:rsid w:val="0019644B"/>
    <w:rsid w:val="001B441A"/>
    <w:rsid w:val="001C52D9"/>
    <w:rsid w:val="001D35BA"/>
    <w:rsid w:val="001D6C41"/>
    <w:rsid w:val="001E329E"/>
    <w:rsid w:val="001E4340"/>
    <w:rsid w:val="00230002"/>
    <w:rsid w:val="002350C6"/>
    <w:rsid w:val="0026074F"/>
    <w:rsid w:val="002756B8"/>
    <w:rsid w:val="00280818"/>
    <w:rsid w:val="00291F85"/>
    <w:rsid w:val="002944C8"/>
    <w:rsid w:val="002A63D9"/>
    <w:rsid w:val="002B1CFE"/>
    <w:rsid w:val="002D1671"/>
    <w:rsid w:val="002E1CEA"/>
    <w:rsid w:val="002E6432"/>
    <w:rsid w:val="002F2372"/>
    <w:rsid w:val="002F345E"/>
    <w:rsid w:val="0030629E"/>
    <w:rsid w:val="00310750"/>
    <w:rsid w:val="003179E7"/>
    <w:rsid w:val="00317FF1"/>
    <w:rsid w:val="00350B4D"/>
    <w:rsid w:val="00355DF1"/>
    <w:rsid w:val="003640F2"/>
    <w:rsid w:val="00377745"/>
    <w:rsid w:val="003845A4"/>
    <w:rsid w:val="003B6356"/>
    <w:rsid w:val="003F0B93"/>
    <w:rsid w:val="00403B6A"/>
    <w:rsid w:val="004141F0"/>
    <w:rsid w:val="004664BA"/>
    <w:rsid w:val="004672B9"/>
    <w:rsid w:val="004C3C4E"/>
    <w:rsid w:val="004C73C4"/>
    <w:rsid w:val="004D2A71"/>
    <w:rsid w:val="004D3EA1"/>
    <w:rsid w:val="004E6923"/>
    <w:rsid w:val="005020A8"/>
    <w:rsid w:val="00515CB8"/>
    <w:rsid w:val="00520560"/>
    <w:rsid w:val="00523034"/>
    <w:rsid w:val="005305FE"/>
    <w:rsid w:val="005536E9"/>
    <w:rsid w:val="0055669C"/>
    <w:rsid w:val="00564026"/>
    <w:rsid w:val="00575C8F"/>
    <w:rsid w:val="005764DF"/>
    <w:rsid w:val="00584B68"/>
    <w:rsid w:val="00590137"/>
    <w:rsid w:val="005A585E"/>
    <w:rsid w:val="005C1E69"/>
    <w:rsid w:val="005D39B5"/>
    <w:rsid w:val="005E22BB"/>
    <w:rsid w:val="00652977"/>
    <w:rsid w:val="00677DE0"/>
    <w:rsid w:val="00683403"/>
    <w:rsid w:val="0068518A"/>
    <w:rsid w:val="0068701C"/>
    <w:rsid w:val="006A70A6"/>
    <w:rsid w:val="006C4310"/>
    <w:rsid w:val="006E12BE"/>
    <w:rsid w:val="006E1753"/>
    <w:rsid w:val="006F2CE8"/>
    <w:rsid w:val="00704430"/>
    <w:rsid w:val="00713EAF"/>
    <w:rsid w:val="007173B8"/>
    <w:rsid w:val="0075484F"/>
    <w:rsid w:val="00780193"/>
    <w:rsid w:val="0079025D"/>
    <w:rsid w:val="007B3F18"/>
    <w:rsid w:val="007B5D72"/>
    <w:rsid w:val="007D211A"/>
    <w:rsid w:val="007E00F0"/>
    <w:rsid w:val="00847F2D"/>
    <w:rsid w:val="00876CA3"/>
    <w:rsid w:val="00876CC4"/>
    <w:rsid w:val="00883F97"/>
    <w:rsid w:val="008901FE"/>
    <w:rsid w:val="008938F7"/>
    <w:rsid w:val="008A07D9"/>
    <w:rsid w:val="008A4B90"/>
    <w:rsid w:val="008C313D"/>
    <w:rsid w:val="008F6AA4"/>
    <w:rsid w:val="009221F7"/>
    <w:rsid w:val="00924F6C"/>
    <w:rsid w:val="0094516B"/>
    <w:rsid w:val="00951555"/>
    <w:rsid w:val="00960AFA"/>
    <w:rsid w:val="00993A50"/>
    <w:rsid w:val="009C37DB"/>
    <w:rsid w:val="009D5634"/>
    <w:rsid w:val="009E7CB8"/>
    <w:rsid w:val="00A12E04"/>
    <w:rsid w:val="00A15B4E"/>
    <w:rsid w:val="00A15D36"/>
    <w:rsid w:val="00A63D5B"/>
    <w:rsid w:val="00A921B3"/>
    <w:rsid w:val="00A9474F"/>
    <w:rsid w:val="00AC44D3"/>
    <w:rsid w:val="00AD5AC8"/>
    <w:rsid w:val="00B055E9"/>
    <w:rsid w:val="00B07903"/>
    <w:rsid w:val="00B228CA"/>
    <w:rsid w:val="00B23399"/>
    <w:rsid w:val="00B2783C"/>
    <w:rsid w:val="00B344CE"/>
    <w:rsid w:val="00B51BB6"/>
    <w:rsid w:val="00B53919"/>
    <w:rsid w:val="00B53B52"/>
    <w:rsid w:val="00B55CFD"/>
    <w:rsid w:val="00B70396"/>
    <w:rsid w:val="00B75E30"/>
    <w:rsid w:val="00B819BD"/>
    <w:rsid w:val="00B97174"/>
    <w:rsid w:val="00BA703D"/>
    <w:rsid w:val="00BB31CF"/>
    <w:rsid w:val="00BF20CB"/>
    <w:rsid w:val="00C13BDE"/>
    <w:rsid w:val="00C30452"/>
    <w:rsid w:val="00C3051C"/>
    <w:rsid w:val="00C56D6E"/>
    <w:rsid w:val="00C71079"/>
    <w:rsid w:val="00CA6E83"/>
    <w:rsid w:val="00CC24B6"/>
    <w:rsid w:val="00CF20A0"/>
    <w:rsid w:val="00CF63D1"/>
    <w:rsid w:val="00D15695"/>
    <w:rsid w:val="00D8617E"/>
    <w:rsid w:val="00D94DDF"/>
    <w:rsid w:val="00DA721F"/>
    <w:rsid w:val="00DB6336"/>
    <w:rsid w:val="00DB6BB0"/>
    <w:rsid w:val="00E02755"/>
    <w:rsid w:val="00E2442F"/>
    <w:rsid w:val="00E42CDB"/>
    <w:rsid w:val="00E45BB5"/>
    <w:rsid w:val="00E509FA"/>
    <w:rsid w:val="00E5500B"/>
    <w:rsid w:val="00E5710F"/>
    <w:rsid w:val="00E674BD"/>
    <w:rsid w:val="00EA7D6B"/>
    <w:rsid w:val="00EB2D43"/>
    <w:rsid w:val="00EB65E9"/>
    <w:rsid w:val="00EB7BAA"/>
    <w:rsid w:val="00EE0CF8"/>
    <w:rsid w:val="00EE43D7"/>
    <w:rsid w:val="00EF391E"/>
    <w:rsid w:val="00F120D9"/>
    <w:rsid w:val="00F132DD"/>
    <w:rsid w:val="00F32B63"/>
    <w:rsid w:val="00F36DD1"/>
    <w:rsid w:val="00F4016A"/>
    <w:rsid w:val="00F55CB0"/>
    <w:rsid w:val="00F576EE"/>
    <w:rsid w:val="00F64332"/>
    <w:rsid w:val="00F757CD"/>
    <w:rsid w:val="00F83CF0"/>
    <w:rsid w:val="00FB1953"/>
    <w:rsid w:val="00FC7BAF"/>
    <w:rsid w:val="00FD668F"/>
    <w:rsid w:val="019263B3"/>
    <w:rsid w:val="01A93FA3"/>
    <w:rsid w:val="01FF0067"/>
    <w:rsid w:val="02013F0F"/>
    <w:rsid w:val="025008C3"/>
    <w:rsid w:val="030A0A85"/>
    <w:rsid w:val="050D33D7"/>
    <w:rsid w:val="0530678A"/>
    <w:rsid w:val="06113EC5"/>
    <w:rsid w:val="06E67100"/>
    <w:rsid w:val="0721282E"/>
    <w:rsid w:val="07684DB0"/>
    <w:rsid w:val="0864564D"/>
    <w:rsid w:val="09A339CE"/>
    <w:rsid w:val="0B200962"/>
    <w:rsid w:val="0D026C5D"/>
    <w:rsid w:val="0EBD2E3C"/>
    <w:rsid w:val="0ED54B7D"/>
    <w:rsid w:val="0F56392F"/>
    <w:rsid w:val="12816876"/>
    <w:rsid w:val="12CA5B28"/>
    <w:rsid w:val="12D22C2E"/>
    <w:rsid w:val="136108CC"/>
    <w:rsid w:val="16351E52"/>
    <w:rsid w:val="16C86822"/>
    <w:rsid w:val="17086ECB"/>
    <w:rsid w:val="17782B1D"/>
    <w:rsid w:val="186B58B5"/>
    <w:rsid w:val="18A4506D"/>
    <w:rsid w:val="19E33973"/>
    <w:rsid w:val="1B212413"/>
    <w:rsid w:val="1B510F99"/>
    <w:rsid w:val="1B986085"/>
    <w:rsid w:val="1BD417C5"/>
    <w:rsid w:val="1BE35EAC"/>
    <w:rsid w:val="1F0E1492"/>
    <w:rsid w:val="1F1A72D3"/>
    <w:rsid w:val="1F62533A"/>
    <w:rsid w:val="221C52C7"/>
    <w:rsid w:val="240370EB"/>
    <w:rsid w:val="24280900"/>
    <w:rsid w:val="24771F35"/>
    <w:rsid w:val="252B7ACB"/>
    <w:rsid w:val="253C2E90"/>
    <w:rsid w:val="266F2816"/>
    <w:rsid w:val="27512A70"/>
    <w:rsid w:val="28125B4F"/>
    <w:rsid w:val="291B0A33"/>
    <w:rsid w:val="29665317"/>
    <w:rsid w:val="2A025B85"/>
    <w:rsid w:val="2AE412F9"/>
    <w:rsid w:val="2B376C04"/>
    <w:rsid w:val="2C256214"/>
    <w:rsid w:val="2CD854F4"/>
    <w:rsid w:val="2CE90311"/>
    <w:rsid w:val="2D3522B8"/>
    <w:rsid w:val="2D976312"/>
    <w:rsid w:val="2E161FE6"/>
    <w:rsid w:val="2F896F35"/>
    <w:rsid w:val="31062267"/>
    <w:rsid w:val="317D0C18"/>
    <w:rsid w:val="31A11CF2"/>
    <w:rsid w:val="327A0EC0"/>
    <w:rsid w:val="327D275F"/>
    <w:rsid w:val="32F436DB"/>
    <w:rsid w:val="349947A0"/>
    <w:rsid w:val="351D3D85"/>
    <w:rsid w:val="35A0030C"/>
    <w:rsid w:val="36826596"/>
    <w:rsid w:val="373E3013"/>
    <w:rsid w:val="37423B4D"/>
    <w:rsid w:val="377C4D93"/>
    <w:rsid w:val="379B7E94"/>
    <w:rsid w:val="387C0200"/>
    <w:rsid w:val="393578EF"/>
    <w:rsid w:val="39F33306"/>
    <w:rsid w:val="3C6479E0"/>
    <w:rsid w:val="3DA43295"/>
    <w:rsid w:val="3DD07BE6"/>
    <w:rsid w:val="3EEA2F2A"/>
    <w:rsid w:val="3F403322"/>
    <w:rsid w:val="3F764468"/>
    <w:rsid w:val="3FF658FE"/>
    <w:rsid w:val="411D6BA3"/>
    <w:rsid w:val="428B6D86"/>
    <w:rsid w:val="42C12C0E"/>
    <w:rsid w:val="434C4E3F"/>
    <w:rsid w:val="43AF029E"/>
    <w:rsid w:val="4707219F"/>
    <w:rsid w:val="47D02927"/>
    <w:rsid w:val="480908C5"/>
    <w:rsid w:val="483F09CA"/>
    <w:rsid w:val="485B66E1"/>
    <w:rsid w:val="48856556"/>
    <w:rsid w:val="48D367DD"/>
    <w:rsid w:val="48E86A63"/>
    <w:rsid w:val="49AD7FE8"/>
    <w:rsid w:val="4A066AA7"/>
    <w:rsid w:val="4A6873F9"/>
    <w:rsid w:val="4AA27F52"/>
    <w:rsid w:val="4C000FEE"/>
    <w:rsid w:val="4CD76D0F"/>
    <w:rsid w:val="4E01395D"/>
    <w:rsid w:val="4F950C90"/>
    <w:rsid w:val="502913D8"/>
    <w:rsid w:val="51937451"/>
    <w:rsid w:val="52132340"/>
    <w:rsid w:val="531A6615"/>
    <w:rsid w:val="53560A28"/>
    <w:rsid w:val="53F672B3"/>
    <w:rsid w:val="54167B38"/>
    <w:rsid w:val="54500B5A"/>
    <w:rsid w:val="550B5550"/>
    <w:rsid w:val="55772FC6"/>
    <w:rsid w:val="55F34962"/>
    <w:rsid w:val="56B45E9F"/>
    <w:rsid w:val="56ED2ED1"/>
    <w:rsid w:val="57663D03"/>
    <w:rsid w:val="57A848FE"/>
    <w:rsid w:val="583A6878"/>
    <w:rsid w:val="584B6E55"/>
    <w:rsid w:val="59305AC2"/>
    <w:rsid w:val="5A7F4A16"/>
    <w:rsid w:val="5B875BB9"/>
    <w:rsid w:val="5B9C42C3"/>
    <w:rsid w:val="5BE865EB"/>
    <w:rsid w:val="5C074CC3"/>
    <w:rsid w:val="5C657C3C"/>
    <w:rsid w:val="5D0E3E30"/>
    <w:rsid w:val="5D192F00"/>
    <w:rsid w:val="5D8D2FA6"/>
    <w:rsid w:val="5DB303CA"/>
    <w:rsid w:val="5EDC1B2B"/>
    <w:rsid w:val="60932FCA"/>
    <w:rsid w:val="60D944E3"/>
    <w:rsid w:val="60E202DF"/>
    <w:rsid w:val="61A50B99"/>
    <w:rsid w:val="61C06098"/>
    <w:rsid w:val="637F5A87"/>
    <w:rsid w:val="646031C3"/>
    <w:rsid w:val="64F36387"/>
    <w:rsid w:val="65526703"/>
    <w:rsid w:val="66B94E0C"/>
    <w:rsid w:val="66F647CD"/>
    <w:rsid w:val="68FC7232"/>
    <w:rsid w:val="69101B10"/>
    <w:rsid w:val="6A16353D"/>
    <w:rsid w:val="6AAA163C"/>
    <w:rsid w:val="6AD06BC8"/>
    <w:rsid w:val="6D377828"/>
    <w:rsid w:val="6DE56617"/>
    <w:rsid w:val="6E4E62E5"/>
    <w:rsid w:val="6E573888"/>
    <w:rsid w:val="6E91666F"/>
    <w:rsid w:val="6EAD1623"/>
    <w:rsid w:val="6EB72579"/>
    <w:rsid w:val="6EF8049C"/>
    <w:rsid w:val="6F3C2470"/>
    <w:rsid w:val="6FB62831"/>
    <w:rsid w:val="7262594E"/>
    <w:rsid w:val="7363303C"/>
    <w:rsid w:val="736507F6"/>
    <w:rsid w:val="737A2AB8"/>
    <w:rsid w:val="74932FE8"/>
    <w:rsid w:val="74F90AD5"/>
    <w:rsid w:val="77AB2922"/>
    <w:rsid w:val="77E617D9"/>
    <w:rsid w:val="77FB0232"/>
    <w:rsid w:val="77FB05B2"/>
    <w:rsid w:val="784A7FBA"/>
    <w:rsid w:val="7A0B19CB"/>
    <w:rsid w:val="7A6D61E2"/>
    <w:rsid w:val="7AD4564F"/>
    <w:rsid w:val="7B1D1836"/>
    <w:rsid w:val="7B6B5044"/>
    <w:rsid w:val="7BAF64F8"/>
    <w:rsid w:val="7C084414"/>
    <w:rsid w:val="7CDD764F"/>
    <w:rsid w:val="7D60199E"/>
    <w:rsid w:val="7E1365B7"/>
    <w:rsid w:val="7E1B3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qFormat="1" w:uiPriority="39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">
    <w:name w:val="heading 2"/>
    <w:basedOn w:val="1"/>
    <w:next w:val="3"/>
    <w:link w:val="18"/>
    <w:qFormat/>
    <w:uiPriority w:val="99"/>
    <w:pPr>
      <w:keepNext/>
      <w:keepLines/>
      <w:spacing w:before="260" w:after="260" w:line="500" w:lineRule="exact"/>
      <w:outlineLvl w:val="1"/>
    </w:pPr>
    <w:rPr>
      <w:rFonts w:ascii="Arial" w:hAnsi="Arial" w:eastAsia="黑体" w:cs="Arial"/>
      <w:b/>
      <w:bCs/>
      <w:sz w:val="28"/>
      <w:szCs w:val="28"/>
    </w:rPr>
  </w:style>
  <w:style w:type="paragraph" w:styleId="5">
    <w:name w:val="heading 3"/>
    <w:basedOn w:val="1"/>
    <w:next w:val="1"/>
    <w:link w:val="19"/>
    <w:autoRedefine/>
    <w:qFormat/>
    <w:uiPriority w:val="9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link w:val="29"/>
    <w:qFormat/>
    <w:uiPriority w:val="99"/>
    <w:pPr>
      <w:ind w:firstLine="420" w:firstLineChars="200"/>
    </w:pPr>
    <w:rPr>
      <w:rFonts w:cs="Times New Roman"/>
      <w:sz w:val="20"/>
      <w:szCs w:val="20"/>
    </w:rPr>
  </w:style>
  <w:style w:type="paragraph" w:styleId="4">
    <w:name w:val="toc 4"/>
    <w:basedOn w:val="1"/>
    <w:next w:val="1"/>
    <w:unhideWhenUsed/>
    <w:qFormat/>
    <w:locked/>
    <w:uiPriority w:val="39"/>
    <w:pPr>
      <w:ind w:left="630"/>
      <w:jc w:val="left"/>
    </w:pPr>
    <w:rPr>
      <w:sz w:val="18"/>
      <w:szCs w:val="18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20"/>
    <w:qFormat/>
    <w:uiPriority w:val="99"/>
    <w:pPr>
      <w:spacing w:after="120"/>
    </w:pPr>
  </w:style>
  <w:style w:type="paragraph" w:styleId="8">
    <w:name w:val="Body Text Indent"/>
    <w:basedOn w:val="1"/>
    <w:link w:val="21"/>
    <w:semiHidden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link w:val="31"/>
    <w:qFormat/>
    <w:uiPriority w:val="99"/>
    <w:rPr>
      <w:rFonts w:hAnsi="Courier New"/>
      <w:sz w:val="20"/>
      <w:szCs w:val="20"/>
    </w:rPr>
  </w:style>
  <w:style w:type="paragraph" w:styleId="10">
    <w:name w:val="Body Text Indent 2"/>
    <w:basedOn w:val="1"/>
    <w:link w:val="23"/>
    <w:autoRedefine/>
    <w:qFormat/>
    <w:uiPriority w:val="99"/>
    <w:pPr>
      <w:spacing w:after="120" w:line="480" w:lineRule="auto"/>
      <w:ind w:left="420" w:leftChars="200"/>
    </w:p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2 Char"/>
    <w:basedOn w:val="16"/>
    <w:link w:val="2"/>
    <w:autoRedefine/>
    <w:qFormat/>
    <w:locked/>
    <w:uiPriority w:val="99"/>
    <w:rPr>
      <w:rFonts w:ascii="Arial" w:hAnsi="Arial" w:eastAsia="黑体" w:cs="Arial"/>
      <w:b/>
      <w:bCs/>
      <w:kern w:val="0"/>
      <w:sz w:val="20"/>
      <w:szCs w:val="20"/>
    </w:rPr>
  </w:style>
  <w:style w:type="character" w:customStyle="1" w:styleId="19">
    <w:name w:val="标题 3 Char"/>
    <w:basedOn w:val="16"/>
    <w:link w:val="5"/>
    <w:autoRedefine/>
    <w:qFormat/>
    <w:locked/>
    <w:uiPriority w:val="99"/>
    <w:rPr>
      <w:rFonts w:ascii="宋体" w:hAnsi="Times New Roman" w:eastAsia="宋体" w:cs="宋体"/>
      <w:b/>
      <w:bCs/>
      <w:kern w:val="0"/>
      <w:sz w:val="20"/>
      <w:szCs w:val="20"/>
    </w:rPr>
  </w:style>
  <w:style w:type="character" w:customStyle="1" w:styleId="20">
    <w:name w:val="正文文本 Char"/>
    <w:basedOn w:val="16"/>
    <w:link w:val="7"/>
    <w:autoRedefine/>
    <w:qFormat/>
    <w:locked/>
    <w:uiPriority w:val="99"/>
    <w:rPr>
      <w:rFonts w:ascii="宋体" w:hAnsi="Times New Roman" w:eastAsia="宋体" w:cs="宋体"/>
      <w:kern w:val="0"/>
      <w:sz w:val="20"/>
      <w:szCs w:val="20"/>
    </w:rPr>
  </w:style>
  <w:style w:type="character" w:customStyle="1" w:styleId="21">
    <w:name w:val="正文文本缩进 Char"/>
    <w:basedOn w:val="16"/>
    <w:link w:val="8"/>
    <w:autoRedefine/>
    <w:semiHidden/>
    <w:qFormat/>
    <w:locked/>
    <w:uiPriority w:val="99"/>
    <w:rPr>
      <w:rFonts w:ascii="宋体" w:hAnsi="Times New Roman" w:eastAsia="宋体" w:cs="宋体"/>
      <w:kern w:val="0"/>
      <w:sz w:val="20"/>
      <w:szCs w:val="20"/>
    </w:rPr>
  </w:style>
  <w:style w:type="character" w:customStyle="1" w:styleId="22">
    <w:name w:val="Plain Text Char"/>
    <w:basedOn w:val="16"/>
    <w:link w:val="9"/>
    <w:autoRedefine/>
    <w:qFormat/>
    <w:locked/>
    <w:uiPriority w:val="99"/>
    <w:rPr>
      <w:rFonts w:ascii="宋体" w:hAnsi="Courier New" w:cs="宋体"/>
    </w:rPr>
  </w:style>
  <w:style w:type="character" w:customStyle="1" w:styleId="23">
    <w:name w:val="正文文本缩进 2 Char"/>
    <w:basedOn w:val="16"/>
    <w:link w:val="10"/>
    <w:autoRedefine/>
    <w:qFormat/>
    <w:locked/>
    <w:uiPriority w:val="99"/>
    <w:rPr>
      <w:rFonts w:ascii="宋体" w:hAnsi="Times New Roman" w:eastAsia="宋体" w:cs="宋体"/>
      <w:kern w:val="0"/>
      <w:sz w:val="20"/>
      <w:szCs w:val="20"/>
    </w:rPr>
  </w:style>
  <w:style w:type="character" w:customStyle="1" w:styleId="24">
    <w:name w:val="页脚 Char"/>
    <w:basedOn w:val="16"/>
    <w:link w:val="11"/>
    <w:autoRedefine/>
    <w:qFormat/>
    <w:locked/>
    <w:uiPriority w:val="99"/>
    <w:rPr>
      <w:rFonts w:ascii="宋体" w:hAnsi="Times New Roman" w:eastAsia="宋体" w:cs="宋体"/>
      <w:kern w:val="0"/>
      <w:sz w:val="18"/>
      <w:szCs w:val="18"/>
    </w:rPr>
  </w:style>
  <w:style w:type="character" w:customStyle="1" w:styleId="25">
    <w:name w:val="页眉 Char"/>
    <w:basedOn w:val="16"/>
    <w:link w:val="12"/>
    <w:autoRedefine/>
    <w:qFormat/>
    <w:locked/>
    <w:uiPriority w:val="99"/>
    <w:rPr>
      <w:rFonts w:ascii="宋体" w:hAnsi="Times New Roman" w:eastAsia="宋体" w:cs="宋体"/>
      <w:kern w:val="0"/>
      <w:sz w:val="18"/>
      <w:szCs w:val="18"/>
    </w:rPr>
  </w:style>
  <w:style w:type="paragraph" w:customStyle="1" w:styleId="26">
    <w:name w:val="正文首行缩进两字符"/>
    <w:basedOn w:val="1"/>
    <w:link w:val="27"/>
    <w:autoRedefine/>
    <w:qFormat/>
    <w:uiPriority w:val="99"/>
    <w:pPr>
      <w:spacing w:line="360" w:lineRule="auto"/>
      <w:ind w:firstLine="200" w:firstLineChars="200"/>
    </w:pPr>
    <w:rPr>
      <w:rFonts w:ascii="Times New Roman" w:cs="Times New Roman"/>
      <w:sz w:val="20"/>
      <w:szCs w:val="20"/>
    </w:rPr>
  </w:style>
  <w:style w:type="character" w:customStyle="1" w:styleId="27">
    <w:name w:val="正文首行缩进两字符 Char"/>
    <w:link w:val="26"/>
    <w:autoRedefine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28">
    <w:name w:val="正文首行缩进两字符 Char Char"/>
    <w:autoRedefine/>
    <w:qFormat/>
    <w:uiPriority w:val="99"/>
    <w:rPr>
      <w:kern w:val="2"/>
      <w:sz w:val="24"/>
      <w:szCs w:val="24"/>
    </w:rPr>
  </w:style>
  <w:style w:type="character" w:customStyle="1" w:styleId="29">
    <w:name w:val="正文缩进 Char"/>
    <w:link w:val="3"/>
    <w:qFormat/>
    <w:locked/>
    <w:uiPriority w:val="99"/>
    <w:rPr>
      <w:rFonts w:ascii="宋体" w:hAnsi="Times New Roman" w:eastAsia="宋体" w:cs="宋体"/>
      <w:kern w:val="0"/>
      <w:sz w:val="20"/>
      <w:szCs w:val="20"/>
    </w:rPr>
  </w:style>
  <w:style w:type="character" w:customStyle="1" w:styleId="30">
    <w:name w:val="Plain Text Char1"/>
    <w:basedOn w:val="16"/>
    <w:link w:val="9"/>
    <w:autoRedefine/>
    <w:semiHidden/>
    <w:qFormat/>
    <w:locked/>
    <w:uiPriority w:val="99"/>
    <w:rPr>
      <w:rFonts w:ascii="宋体" w:hAnsi="Courier New" w:cs="宋体"/>
      <w:kern w:val="0"/>
      <w:sz w:val="21"/>
      <w:szCs w:val="21"/>
    </w:rPr>
  </w:style>
  <w:style w:type="character" w:customStyle="1" w:styleId="31">
    <w:name w:val="纯文本 Char"/>
    <w:basedOn w:val="16"/>
    <w:link w:val="9"/>
    <w:semiHidden/>
    <w:qFormat/>
    <w:locked/>
    <w:uiPriority w:val="99"/>
    <w:rPr>
      <w:rFonts w:ascii="宋体" w:hAnsi="Courier New" w:eastAsia="宋体" w:cs="宋体"/>
      <w:kern w:val="0"/>
      <w:sz w:val="21"/>
      <w:szCs w:val="21"/>
    </w:rPr>
  </w:style>
  <w:style w:type="paragraph" w:customStyle="1" w:styleId="32">
    <w:name w:val="样式4"/>
    <w:basedOn w:val="1"/>
    <w:link w:val="33"/>
    <w:autoRedefine/>
    <w:qFormat/>
    <w:uiPriority w:val="0"/>
    <w:pPr>
      <w:ind w:firstLine="480" w:firstLineChars="200"/>
    </w:pPr>
    <w:rPr>
      <w:rFonts w:ascii="Times New Roman" w:cs="Times New Roman"/>
      <w:color w:val="000000"/>
      <w:sz w:val="24"/>
      <w:szCs w:val="24"/>
    </w:rPr>
  </w:style>
  <w:style w:type="character" w:customStyle="1" w:styleId="33">
    <w:name w:val="样式4 Char2"/>
    <w:link w:val="32"/>
    <w:autoRedefine/>
    <w:qFormat/>
    <w:uiPriority w:val="0"/>
    <w:rPr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4000</Words>
  <Characters>4300</Characters>
  <Lines>13</Lines>
  <Paragraphs>3</Paragraphs>
  <TotalTime>0</TotalTime>
  <ScaleCrop>false</ScaleCrop>
  <LinksUpToDate>false</LinksUpToDate>
  <CharactersWithSpaces>4400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2024-03-04T08:47:00Z</dcterms:created>
  <dc:creator>zzjiji</dc:creator>
  <cp:lastModifiedBy>Administrator</cp:lastModifiedBy>
  <cp:lastPrinted>2024-08-15T03:12:00Z</cp:lastPrinted>
  <dcterms:modified xsi:type="dcterms:W3CDTF">2025-06-04T06:49:25Z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612459E6C502487A9D3601BB0D697098_13</vt:lpwstr>
  </property>
  <property fmtid="{D5CDD505-2E9C-101B-9397-08002B2CF9AE}" pid="4" name="KSOTemplateDocerSaveRecord">
    <vt:lpwstr>eyJoZGlkIjoiOTk0OTdiMTY2MzY5MjkxNTA5YTIyY2ZkMzM3MmQyNGYiLCJ1c2VySWQiOiI2MjczMzk0OTUifQ==</vt:lpwstr>
  </property>
</Properties>
</file>